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E3" w:rsidRPr="00670767" w:rsidRDefault="00645EE3" w:rsidP="00645EE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5EE3" w:rsidRDefault="00645EE3" w:rsidP="00645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№ 1.</w:t>
      </w:r>
    </w:p>
    <w:p w:rsidR="00645EE3" w:rsidRDefault="00645EE3" w:rsidP="00645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Безударные гласные в корне слова.</w:t>
      </w:r>
    </w:p>
    <w:p w:rsidR="00645EE3" w:rsidRDefault="00645EE3" w:rsidP="00645EE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E3" w:rsidRDefault="00645EE3" w:rsidP="00357AE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об уральской природе известного писателя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выполните задание к тексту. Начинайте работу с первого задания. Если не можете выполнить какое-либо задание, пропустите его. К нему можно вернуться позже. Для удобства все предложения текста пронумерованы. </w:t>
      </w:r>
      <w:r>
        <w:rPr>
          <w:rFonts w:ascii="Times New Roman" w:hAnsi="Times New Roman" w:cs="Times New Roman"/>
          <w:sz w:val="28"/>
          <w:szCs w:val="28"/>
        </w:rPr>
        <w:br/>
        <w:t>Желаем удачи!</w:t>
      </w:r>
    </w:p>
    <w:p w:rsidR="00645EE3" w:rsidRDefault="00645EE3" w:rsidP="00357AE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безветренный день в январском уральском лесу стоит звонкая тишина.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морозные дни в лесу можно услышать странные звуки, похожие на оружейные выстрелы. (3) «Стреляют» деревья: дубы, осины, берёзы. (4) Стволы лопаются, и на них появляются глубокие трещины. (5) Летом на таких деревьях видны уродливые шрамы. (6) Кора разошлась и долго не затягивается. </w:t>
      </w:r>
    </w:p>
    <w:p w:rsidR="00645EE3" w:rsidRDefault="00645EE3" w:rsidP="00645EE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645EE3" w:rsidRDefault="00645EE3" w:rsidP="00645EE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корн</w:t>
      </w:r>
      <w:r w:rsidR="009E3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каких слов первого предложения есть безударные гласные? Выпишите эти слова.</w:t>
      </w:r>
    </w:p>
    <w:p w:rsidR="00645EE3" w:rsidRDefault="000A763D" w:rsidP="00645EE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130175</wp:posOffset>
                </wp:positionV>
                <wp:extent cx="6249670" cy="0"/>
                <wp:effectExtent l="6350" t="6985" r="11430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47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8pt;margin-top:10.25pt;width:49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OhMwIAAF8EAAAOAAAAZHJzL2Uyb0RvYy54bWysVMFu2zAMvQ/YPwi6J7YzJ02MOkVhJ7t0&#10;a4F2H6BIcizMFgVJjRMM+/dRchK022UY5oNMWeTjI/nk27tj35GDtE6BLmk2TSmRmoNQel/Sby/b&#10;yZIS55kWrAMtS3qSjt6tP364HUwhZ9BCJ6QlCKJdMZiStt6bIkkcb2XP3BSM1HjYgO2Zx63dJ8Ky&#10;AdH7Lpml6SIZwApjgUvn8Gs9HtJ1xG8ayf1j0zjpSVdS5ObjauO6C2uyvmXF3jLTKn6mwf6BRc+U&#10;xqRXqJp5Rl6t+gOqV9yCg8ZPOfQJNI3iMtaA1WTpb9U8t8zIWAs2x5lrm9z/g+VfD0+WKFHSG0o0&#10;63FE968eYmYyC+0ZjCvQq9JPNhTIj/rZPAD/7oiGqmV6L6Pzy8lgbBYiknchYeMMJtkNX0CgD0P8&#10;2KtjY/sAiV0gxziS03Uk8ugJx4+LWb5a3ODk+OUsYcUl0FjnP0voSTBK6rxlat/6CrTGwYPNYhp2&#10;eHA+0GLFJSBk1bBVXRfn32kylHQ1n80xD0MVWi1iqINOieAWApzd76rOkgMLWopPrBZP3rqFHDVz&#10;7ejnTq4GP8rMwqsWMWErmdicbc9UN9pIsNMhExaPlM/WKKMfq3S1WW6W+SSfLTaTPK3ryf22yieL&#10;bXYzrz/VVVVnPwPpLC9aJYTUgfdF0ln+d5I5X65RjFdRX1uVvEePPUWyl3ckHacfBj5KZwfi9GQv&#10;qkAVR+fzjQvX5O0e7bf/hfUvAAAA//8DAFBLAwQUAAYACAAAACEAP4BoKt0AAAAJAQAADwAAAGRy&#10;cy9kb3ducmV2LnhtbEyPwU7DMAyG70i8Q2QkblvCqk2sazoBEhwQaKJld68xbUXjlCbdCk9PEAc4&#10;+ven35+z7WQ7caTBt441XM0VCOLKmZZrDa/l/ewahA/IBjvHpOGTPGzz87MMU+NO/ELHItQilrBP&#10;UUMTQp9K6auGLPq564nj7s0NFkMch1qaAU+x3HZyodRKWmw5Xmiwp7uGqvditBqed2N5+/SwNkW5&#10;51oNX0jJx6PWlxfTzQZEoCn8wfCjH9Uhj04HN7LxotMwWyariGpYqCWICKwTFYPDbyDzTP7/IP8G&#10;AAD//wMAUEsBAi0AFAAGAAgAAAAhALaDOJL+AAAA4QEAABMAAAAAAAAAAAAAAAAAAAAAAFtDb250&#10;ZW50X1R5cGVzXS54bWxQSwECLQAUAAYACAAAACEAOP0h/9YAAACUAQAACwAAAAAAAAAAAAAAAAAv&#10;AQAAX3JlbHMvLnJlbHNQSwECLQAUAAYACAAAACEAwMQjoTMCAABfBAAADgAAAAAAAAAAAAAAAAAu&#10;AgAAZHJzL2Uyb0RvYy54bWxQSwECLQAUAAYACAAAACEAP4BoKt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645EE3" w:rsidRDefault="00645EE3" w:rsidP="00645EE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Выпишите из третьего предложения слова с непроверяемой гласной корня.</w:t>
      </w:r>
    </w:p>
    <w:p w:rsidR="00645EE3" w:rsidRDefault="000A763D" w:rsidP="00645EE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149225</wp:posOffset>
                </wp:positionV>
                <wp:extent cx="6249670" cy="0"/>
                <wp:effectExtent l="6350" t="6350" r="11430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F33E" id="AutoShape 3" o:spid="_x0000_s1026" type="#_x0000_t32" style="position:absolute;margin-left:-26.8pt;margin-top:11.75pt;width:49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D5MwIAAF8EAAAOAAAAZHJzL2Uyb0RvYy54bWysVMFu2zAMvQ/YPwi6p45TN02MOkVhJ7t0&#10;W4B2H6BIsi3MFgVJjRMM+/dRchKk22UY5oNMWeTjI/nkh8dD35G9tE6BLmh6M6VEag5C6aag3143&#10;kwUlzjMtWAdaFvQoHX1cffzwMJhczqCFTkhLEES7fDAFbb03eZI43sqeuRswUuNhDbZnHre2SYRl&#10;A6L3XTKbTufJAFYYC1w6h1+r8ZCuIn5dS+6/1rWTnnQFRW4+rjauu7AmqweWN5aZVvETDfYPLHqm&#10;NCa9QFXMM/Jm1R9QveIWHNT+hkOfQF0rLmMNWE06/a2al5YZGWvB5jhzaZP7f7D8y35riRIFnVOi&#10;WY8jenrzEDOT29CewbgcvUq9taFAftAv5hn4d0c0lC3TjYzOr0eDsWmISN6FhI0zmGQ3fAaBPgzx&#10;Y68Ote0DJHaBHOJIjpeRyIMnHD/OZ9lyfo+T4+ezhOXnQGOd/yShJ8EoqPOWqab1JWiNgwebxjRs&#10;/+x8oMXyc0DIqmGjui7Ov9NkKOjybnaHeRiq0GoRQx10SgS3EOBssys7S/YsaCk+sVo8uXYLOSrm&#10;2tHPHV0FfpSZhTctYsJWMrE+2Z6pbrSRYKdDJiweKZ+sUUY/ltPlerFeZJNsNl9PsmlVTZ42ZTaZ&#10;b9L7u+q2Kssq/RlIp1neKiGkDrzPkk6zv5PM6XKNYryI+tKq5D167CmSPb8j6Tj9MPBROjsQx609&#10;qwJVHJ1PNy5ck+s92tf/hdUvAAAA//8DAFBLAwQUAAYACAAAACEAlfKg390AAAAJAQAADwAAAGRy&#10;cy9kb3ducmV2LnhtbEyPwU7DMAyG70i8Q2QkblvCqk2sazoBEhwQaKJld68xbUXjlCbdCk9PEAc4&#10;+ven35+z7WQ7caTBt441XM0VCOLKmZZrDa/l/ewahA/IBjvHpOGTPGzz87MMU+NO/ELHItQilrBP&#10;UUMTQp9K6auGLPq564nj7s0NFkMch1qaAU+x3HZyodRKWmw5Xmiwp7uGqvditBqed2N5+/SwNkW5&#10;51oNX0jJx6PWlxfTzQZEoCn8wfCjH9Uhj04HN7LxotMwWyariGpYJEsQEVgnKgaH30Dmmfz/Qf4N&#10;AAD//wMAUEsBAi0AFAAGAAgAAAAhALaDOJL+AAAA4QEAABMAAAAAAAAAAAAAAAAAAAAAAFtDb250&#10;ZW50X1R5cGVzXS54bWxQSwECLQAUAAYACAAAACEAOP0h/9YAAACUAQAACwAAAAAAAAAAAAAAAAAv&#10;AQAAX3JlbHMvLnJlbHNQSwECLQAUAAYACAAAACEA/xlg+TMCAABfBAAADgAAAAAAAAAAAAAAAAAu&#10;AgAAZHJzL2Uyb0RvYy54bWxQSwECLQAUAAYACAAAACEAlfKg39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C0262B" w:rsidRPr="00645EE3" w:rsidRDefault="00645EE3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sz w:val="28"/>
          <w:szCs w:val="28"/>
        </w:rPr>
        <w:t>3) Выберите из текста слова, для которых проверочным словом является слово «стрелы».</w:t>
      </w:r>
    </w:p>
    <w:p w:rsidR="00645EE3" w:rsidRPr="00645EE3" w:rsidRDefault="000A763D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66675</wp:posOffset>
                </wp:positionV>
                <wp:extent cx="6249670" cy="0"/>
                <wp:effectExtent l="6350" t="10795" r="11430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098B" id="AutoShape 4" o:spid="_x0000_s1026" type="#_x0000_t32" style="position:absolute;margin-left:-26.8pt;margin-top:5.25pt;width:49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q8MgIAAF8EAAAOAAAAZHJzL2Uyb0RvYy54bWysVMFu2zAMvQ/YPwi6p44zN02MOkVhJ7t0&#10;a4B2H6BIsi3MFgVJjRMM+/dRchKk22UY5oNMWeTjI/nk+4dD35G9tE6BLmh6M6VEag5C6aag3143&#10;kwUlzjMtWAdaFvQoHX1YffxwP5hczqCFTkhLEES7fDAFbb03eZI43sqeuRswUuNhDbZnHre2SYRl&#10;A6L3XTKbTufJAFYYC1w6h1+r8ZCuIn5dS+6f69pJT7qCIjcfVxvXXViT1T3LG8tMq/iJBvsHFj1T&#10;GpNeoCrmGXmz6g+oXnELDmp/w6FPoK4Vl7EGrCad/lbNS8uMjLVgc5y5tMn9P1j+db+1RImC3lKi&#10;WY8jenzzEDOTLLRnMC5Hr1JvbSiQH/SLeQL+3RENZct0I6Pz69FgbBoiknchYeMMJtkNX0CgD0P8&#10;2KtDbfsAiV0ghziS42Uk8uAJx4/zWbac3+Hk+PksYfk50FjnP0voSTAK6rxlqml9CVrj4MGmMQ3b&#10;PzkfaLH8HBCyatiorovz7zQZCrq8nWEPOEMVWi1iqINOieAWApxtdmVnyZ4FLcUnVosn124hR8Vc&#10;O/q5o6vAjzKz8KZFTNhKJtYn2zPVjTYS7HTIhMUj5ZM1yujHcrpcL9aLbJLN5utJNq2qyeOmzCbz&#10;TXp3W32qyrJKfwbSaZa3SgipA++zpNPs7yRzulyjGC+ivrQqeY8ee4pkz+9IOk4/DHyUzg7EcWvP&#10;qkAVR+fTjQvX5HqP9vV/YfULAAD//wMAUEsDBBQABgAIAAAAIQC7Ap4c3AAAAAkBAAAPAAAAZHJz&#10;L2Rvd25yZXYueG1sTI/BTsMwEETvSPyDtUjcWhuiVjTEqQAJDgiESODuxksSEa+D7bSBr2cRBzju&#10;zNPsTLGd3SD2GGLvScPZUoFAarztqdXwUt8uLkDEZMiawRNq+MQI2/L4qDC59Qd6xn2VWsEhFHOj&#10;oUtpzKWMTYfOxKUfkdh788GZxGdopQ3mwOFukOdKraUzPfGHzox402HzXk1Ow+PTVF8/3G1sVb9S&#10;q8KXwezjXuvTk/nqEkTCOf3B8FOfq0PJnXZ+IhvFoGGxytaMsqFWIBjYZIqF3a8gy0L+X1B+AwAA&#10;//8DAFBLAQItABQABgAIAAAAIQC2gziS/gAAAOEBAAATAAAAAAAAAAAAAAAAAAAAAABbQ29udGVu&#10;dF9UeXBlc10ueG1sUEsBAi0AFAAGAAgAAAAhADj9If/WAAAAlAEAAAsAAAAAAAAAAAAAAAAALwEA&#10;AF9yZWxzLy5yZWxzUEsBAi0AFAAGAAgAAAAhALQ9mrwyAgAAXwQAAA4AAAAAAAAAAAAAAAAALgIA&#10;AGRycy9lMm9Eb2MueG1sUEsBAi0AFAAGAAgAAAAhALsCnhzcAAAACQ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:rsidR="00645EE3" w:rsidRPr="009358B4" w:rsidRDefault="002B54A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4A9">
        <w:rPr>
          <w:rFonts w:ascii="Times New Roman" w:hAnsi="Times New Roman" w:cs="Times New Roman"/>
          <w:sz w:val="28"/>
          <w:szCs w:val="28"/>
        </w:rPr>
        <w:t xml:space="preserve">4) </w:t>
      </w:r>
      <w:r w:rsidR="00004CD1">
        <w:rPr>
          <w:rFonts w:ascii="Times New Roman" w:hAnsi="Times New Roman" w:cs="Times New Roman"/>
          <w:sz w:val="28"/>
          <w:szCs w:val="28"/>
        </w:rPr>
        <w:t>Какое слово не подходи</w:t>
      </w:r>
      <w:r w:rsidRPr="00004CD1">
        <w:rPr>
          <w:rFonts w:ascii="Times New Roman" w:hAnsi="Times New Roman" w:cs="Times New Roman"/>
          <w:sz w:val="28"/>
          <w:szCs w:val="28"/>
        </w:rPr>
        <w:t xml:space="preserve">т для проверки орфограммы в слове «видны»? Отметьте эти слова </w:t>
      </w:r>
      <w:r w:rsidRPr="00004CD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04CD1">
        <w:rPr>
          <w:rFonts w:ascii="Times New Roman" w:hAnsi="Times New Roman" w:cs="Times New Roman"/>
          <w:sz w:val="28"/>
          <w:szCs w:val="28"/>
        </w:rPr>
        <w:t>.</w:t>
      </w:r>
    </w:p>
    <w:p w:rsidR="002B54A9" w:rsidRDefault="002B54A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4CD1">
        <w:rPr>
          <w:rFonts w:ascii="Times New Roman" w:hAnsi="Times New Roman" w:cs="Times New Roman"/>
          <w:sz w:val="28"/>
          <w:szCs w:val="28"/>
        </w:rPr>
        <w:t>повидло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9E3644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видение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вижу</w:t>
      </w:r>
    </w:p>
    <w:p w:rsidR="002B54A9" w:rsidRDefault="002B54A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Подбери</w:t>
      </w:r>
      <w:r w:rsidR="009358B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слово для проверки орфограммы «Безударная гласная в корне слова».</w:t>
      </w:r>
    </w:p>
    <w:p w:rsidR="002B54A9" w:rsidRDefault="000A763D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175895</wp:posOffset>
                </wp:positionV>
                <wp:extent cx="1280160" cy="0"/>
                <wp:effectExtent l="11430" t="10160" r="1333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D978" id="AutoShape 5" o:spid="_x0000_s1026" type="#_x0000_t32" style="position:absolute;margin-left:82.35pt;margin-top:13.85pt;width:10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rtMgIAAF8EAAAOAAAAZHJzL2Uyb0RvYy54bWysVMGO2jAQvVfqP1i+s0looBBtWK0S6GXb&#10;Iu32A4ztEKuJx7INAVX9944dQLvtpaqagzOOZ968mXnO/cOp78hRWqdAlzS7SymRmoNQel/Sby+b&#10;yYIS55kWrAMtS3qWjj6s3r+7H0whp9BCJ6QlCKJdMZiStt6bIkkcb2XP3B0YqfGwAdszj1u7T4Rl&#10;A6L3XTJN03kygBXGApfO4dd6PKSriN80kvuvTeOkJ11JkZuPq43rLqzJ6p4Ve8tMq/iFBvsHFj1T&#10;GpPeoGrmGTlY9QdUr7gFB42/49An0DSKy1gDVpOlv1Xz3DIjYy3YHGdubXL/D5Z/OW4tUaKkOSWa&#10;9Tiix4OHmJnMQnsG4wr0qvTWhgL5ST+bJ+DfHdFQtUzvZXR+ORuMzUJE8iYkbJzBJLvhMwj0YYgf&#10;e3VqbB8gsQvkFEdyvo1Enjzh+DGbLtJsjpPj17OEFddAY53/JKEnwSip85apfesr0BoHDzaLadjx&#10;yflAixXXgJBVw0Z1XZx/p8lQ0uVsOsM8DFVotYihDjolglsIcHa/qzpLjixoKT6xWjx57RZy1My1&#10;o587uxr8KDMLBy1iwlYysb7YnqlutJFgp0MmLB4pX6xRRj+W6XK9WC/yST6dryd5WteTx02VT+ab&#10;7OOs/lBXVZ39DKSzvGiVEFIH3ldJZ/nfSeZyuUYx3kR9a1XyFj32FMle35F0nH4Y+CidHYjz1l5V&#10;gSqOzpcbF67J6z3ar/8Lq18AAAD//wMAUEsDBBQABgAIAAAAIQCcb33Q3QAAAAkBAAAPAAAAZHJz&#10;L2Rvd25yZXYueG1sTI9BT8MwDIXvSPyHyEjcWMqKOlaaToAEBwRCtOOeNaataJySpFvh12PEAU7W&#10;s5+ev1dsZjuIPfrQO1JwvkhAIDXO9NQq2NZ3Z5cgQtRk9OAIFXxigE15fFTo3LgDveC+iq3gEAq5&#10;VtDFOOZShqZDq8PCjUh8e3Pe6sjSt9J4feBwO8hlkmTS6p74Q6dHvO2wea8mq+DpeapvHu/Xpqpf&#10;qU38l8b040Gp05P5+gpExDn+meEHn9GhZKadm8gEMbDOLlZsVbBc8WRDmmUpiN3vQpaF/N+g/AYA&#10;AP//AwBQSwECLQAUAAYACAAAACEAtoM4kv4AAADhAQAAEwAAAAAAAAAAAAAAAAAAAAAAW0NvbnRl&#10;bnRfVHlwZXNdLnhtbFBLAQItABQABgAIAAAAIQA4/SH/1gAAAJQBAAALAAAAAAAAAAAAAAAAAC8B&#10;AABfcmVscy8ucmVsc1BLAQItABQABgAIAAAAIQAxeTrtMgIAAF8EAAAOAAAAAAAAAAAAAAAAAC4C&#10;AABkcnMvZTJvRG9jLnhtbFBLAQItABQABgAIAAAAIQCcb33Q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proofErr w:type="spellStart"/>
      <w:r w:rsidR="002B54A9">
        <w:rPr>
          <w:rFonts w:ascii="Times New Roman" w:hAnsi="Times New Roman" w:cs="Times New Roman"/>
          <w:sz w:val="28"/>
          <w:szCs w:val="28"/>
        </w:rPr>
        <w:t>т_шина</w:t>
      </w:r>
      <w:proofErr w:type="spellEnd"/>
      <w:r w:rsidR="002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A9" w:rsidRDefault="000A763D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203200</wp:posOffset>
                </wp:positionV>
                <wp:extent cx="1280160" cy="0"/>
                <wp:effectExtent l="11430" t="8890" r="1333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6C34" id="AutoShape 6" o:spid="_x0000_s1026" type="#_x0000_t32" style="position:absolute;margin-left:82.35pt;margin-top:16pt;width:10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4SMgIAAF8EAAAOAAAAZHJzL2Uyb0RvYy54bWysVMFu2zAMvQ/YPwi6J7bTJEuNOkVhJ7t0&#10;a4B2H6BIsi3MFgVJjRMM+/dRchK022UY5oNMWeTjI/nku/tj35GDtE6BLmg2TSmRmoNQuinot5ft&#10;ZEWJ80wL1oGWBT1JR+/XHz/cDSaXM2ihE9ISBNEuH0xBW+9NniSOt7JnbgpGajyswfbM49Y2ibBs&#10;QPS+S2ZpukwGsMJY4NI5/FqNh3Qd8etacv9U10560hUUufm42rjuw5qs71jeWGZaxc802D+w6JnS&#10;mPQKVTHPyKtVf0D1iltwUPsphz6BulZcxhqwmiz9rZrnlhkZa8HmOHNtk/t/sPzrYWeJEgW9oUSz&#10;Hkf08OohZibL0J7BuBy9Sr2zoUB+1M/mEfh3RzSULdONjM4vJ4OxWYhI3oWEjTOYZD98AYE+DPFj&#10;r4617QMkdoEc40hO15HIoyccP2azVZotcXL8cpaw/BJorPOfJfQkGAV13jLVtL4ErXHwYLOYhh0e&#10;nQ+0WH4JCFk1bFXXxfl3mgwFvV3MFpiHoQqtFjHUQadEcAsBzjb7srPkwIKW4hOrxZO3biFHxVw7&#10;+rmTq8CPMrPwqkVM2EomNmfbM9WNNhLsdMiExSPlszXK6MdtertZbVbzyXy23EzmaVVNHrblfLLc&#10;Zp8W1U1VllX2M5DO5nmrhJA68L5IOpv/nWTOl2sU41XU11Yl79FjT5Hs5R1Jx+mHgY/S2YM47exF&#10;Faji6Hy+ceGavN2j/fa/sP4FAAD//wMAUEsDBBQABgAIAAAAIQB9KIgR3QAAAAkBAAAPAAAAZHJz&#10;L2Rvd25yZXYueG1sTI/BTsMwEETvSPyDtUjcqEODQglxKkCCA6JCJOXuxksSEa+D7bSBr2cRBzjO&#10;7NPsTLGe7SD26EPvSMH5IgGB1DjTU6tgW9+frUCEqMnowREq+MQA6/L4qNC5cQd6wX0VW8EhFHKt&#10;oItxzKUMTYdWh4Ubkfj25rzVkaVvpfH6wOF2kMskyaTVPfGHTo9412HzXk1WweZ5qm+fHq5MVb9S&#10;m/gvjenHo1KnJ/PNNYiIc/yD4ac+V4eSO+3cRCaIgXV2ccmognTJmxhIsywFsfs1ZFnI/wvKbwAA&#10;AP//AwBQSwECLQAUAAYACAAAACEAtoM4kv4AAADhAQAAEwAAAAAAAAAAAAAAAAAAAAAAW0NvbnRl&#10;bnRfVHlwZXNdLnhtbFBLAQItABQABgAIAAAAIQA4/SH/1gAAAJQBAAALAAAAAAAAAAAAAAAAAC8B&#10;AABfcmVscy8ucmVsc1BLAQItABQABgAIAAAAIQDHL74SMgIAAF8EAAAOAAAAAAAAAAAAAAAAAC4C&#10;AABkcnMvZTJvRG9jLnhtbFBLAQItABQABgAIAAAAIQB9KIgR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proofErr w:type="spellStart"/>
      <w:r w:rsidR="002B54A9">
        <w:rPr>
          <w:rFonts w:ascii="Times New Roman" w:hAnsi="Times New Roman" w:cs="Times New Roman"/>
          <w:sz w:val="28"/>
          <w:szCs w:val="28"/>
        </w:rPr>
        <w:t>д_ревья</w:t>
      </w:r>
      <w:proofErr w:type="spellEnd"/>
      <w:r w:rsidR="002B54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4A9" w:rsidRDefault="000A763D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183515</wp:posOffset>
                </wp:positionV>
                <wp:extent cx="1280160" cy="0"/>
                <wp:effectExtent l="11430" t="8255" r="1333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1E22" id="AutoShape 7" o:spid="_x0000_s1026" type="#_x0000_t32" style="position:absolute;margin-left:82.35pt;margin-top:14.45pt;width:10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1KMgIAAF8EAAAOAAAAZHJzL2Uyb0RvYy54bWysVMFu2zAMvQ/YPwi6J7azJE2NOkVhJ7t0&#10;a4B2H6BIsi3MFgVJjRMM+/dRchK022UY5oNMWeTjI/nku/tj35GDtE6BLmg2TSmRmoNQuinot5ft&#10;ZEWJ80wL1oGWBT1JR+/XHz/cDSaXM2ihE9ISBNEuH0xBW+9NniSOt7JnbgpGajyswfbM49Y2ibBs&#10;QPS+S2ZpukwGsMJY4NI5/FqNh3Qd8etacv9U10560hUUufm42rjuw5qs71jeWGZaxc802D+w6JnS&#10;mPQKVTHPyKtVf0D1iltwUPsphz6BulZcxhqwmiz9rZrnlhkZa8HmOHNtk/t/sPzrYWeJEgWdUaJZ&#10;jyN6ePUQM5Ob0J7BuBy9Sr2zoUB+1M/mEfh3RzSULdONjM4vJ4OxWYhI3oWEjTOYZD98AYE+DPFj&#10;r4617QMkdoEc40hO15HIoyccP2azVZotcXL8cpaw/BJorPOfJfQkGAV13jLVtL4ErXHwYLOYhh0e&#10;nQ+0WH4JCFk1bFXXxfl3mgwFvV3MFpiHoQqtFjHUQadEcAsBzjb7srPkwIKW4hOrxZO3biFHxVw7&#10;+rmTq8CPMrPwqkVM2EomNmfbM9WNNhLsdMiExSPlszXK6MdtertZbVbzyXy23EzmaVVNHrblfLLc&#10;ZjeL6lNVllX2M5DO5nmrhJA68L5IOpv/nWTOl2sU41XU11Yl79FjT5Hs5R1Jx+mHgY/S2YM47exF&#10;Faji6Hy+ceGavN2j/fa/sP4FAAD//wMAUEsDBBQABgAIAAAAIQBYi2tp3QAAAAkBAAAPAAAAZHJz&#10;L2Rvd25yZXYueG1sTI/BTsMwDIbvSLxDZCRuLGVFZStNJ0CCA2JCtHDPGtNWNE5J0q3w9BhxgONv&#10;f/r9udjMdhB79KF3pOB8kYBAapzpqVXwUt+drUCEqMnowREq+MQAm/L4qNC5cQd6xn0VW8ElFHKt&#10;oItxzKUMTYdWh4UbkXj35rzVkaNvpfH6wOV2kMskyaTVPfGFTo9422HzXk1WwfZpqm8e79emql+p&#10;TfyXxvTjQanTk/n6CkTEOf7B8KPP6lCy085NZIIYOGcXl4wqWK7WIBhIsywFsfsdyLKQ/z8ovwEA&#10;AP//AwBQSwECLQAUAAYACAAAACEAtoM4kv4AAADhAQAAEwAAAAAAAAAAAAAAAAAAAAAAW0NvbnRl&#10;bnRfVHlwZXNdLnhtbFBLAQItABQABgAIAAAAIQA4/SH/1gAAAJQBAAALAAAAAAAAAAAAAAAAAC8B&#10;AABfcmVscy8ucmVsc1BLAQItABQABgAIAAAAIQD48v1KMgIAAF8EAAAOAAAAAAAAAAAAAAAAAC4C&#10;AABkcnMvZTJvRG9jLnhtbFBLAQItABQABgAIAAAAIQBYi2tp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proofErr w:type="spellStart"/>
      <w:r w:rsidR="002B54A9">
        <w:rPr>
          <w:rFonts w:ascii="Times New Roman" w:hAnsi="Times New Roman" w:cs="Times New Roman"/>
          <w:sz w:val="28"/>
          <w:szCs w:val="28"/>
        </w:rPr>
        <w:t>к_ра</w:t>
      </w:r>
      <w:proofErr w:type="spellEnd"/>
      <w:r w:rsidR="002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A9" w:rsidRDefault="000A763D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186690</wp:posOffset>
                </wp:positionV>
                <wp:extent cx="1280160" cy="0"/>
                <wp:effectExtent l="11430" t="12065" r="1333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7031" id="AutoShape 8" o:spid="_x0000_s1026" type="#_x0000_t32" style="position:absolute;margin-left:82.35pt;margin-top:14.7pt;width:10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OMQIAAF8EAAAOAAAAZHJzL2Uyb0RvYy54bWysVE2P2jAQvVfqf7ByZ5NQoBARVqsEetm2&#10;SLv9AcZ2EquJx7INAVX97x07BLHtpaqagzOO5+PNvOesH89dS07CWAkqj9KHJCJCMeBS1Xn07XU3&#10;WUbEOqo4bUGJPLoIGz1u3r9b9zoTU2ig5cIQTKJs1us8apzTWRxb1oiO2gfQQuFhBaajDremjrmh&#10;PWbv2niaJIu4B8O1ASasxa/lcBhtQv6qEsx9rSorHGnzCLG5sJqwHvwab9Y0qw3VjWRXGPQfUHRU&#10;Kix6S1VSR8nRyD9SdZIZsFC5BwZdDFUlmQg9YDdp8ls3Lw3VIvSCw7H6Nib7/9KyL6e9IZIjdxFR&#10;tEOKno4OQmWy9OPptc3Qq1B74xtkZ/Win4F9t0RB0VBVi+D8etEYm/qI+E2I31iNRQ79Z+DoQzF/&#10;mNW5Mp1PiVMg50DJ5UaJODvC8GM6XSbpAplj41lMszFQG+s+CeiIN/LIOkNl3bgClELiwaShDD09&#10;W+dh0WwM8FUV7GTbBv5bRfo8Ws2nc6xDUYVG8RBqoZXcu/kAa+pD0Rpyol5L4Qnd4sm9m69RUtsM&#10;fvZiS3CDzAwcFQ8FG0H59mo7KtvBRoCt8pWweYR8tQYZ/Vglq+1yu5xNZtPFdjJLynLytCtmk8Uu&#10;/TgvP5RFUaY/Peh0ljWSc6E87lHS6ezvJHO9XIMYb6K+jSp+mz3MFMGO7wA6sO8JH6RzAH7Zm1EV&#10;qOLgfL1x/prc79G+/y9sfgEAAP//AwBQSwMEFAAGAAgAAAAhABIKV2bdAAAACQEAAA8AAABkcnMv&#10;ZG93bnJldi54bWxMj8FOwzAMhu9IvENkJG4sZZ0KK00nQIIDYkK0cPca01Y0TknSrfD0BHGA429/&#10;+v252MxmEHtyvres4HyRgCBurO65VfBS351dgvABWeNgmRR8kodNeXxUYK7tgZ9pX4VWxBL2OSro&#10;QhhzKX3TkUG/sCNx3L1ZZzDE6FqpHR5iuRnkMkkyabDneKHDkW47at6rySjYPk31zeP9Wlf1K7eJ&#10;+0JKPx6UOj2Zr69ABJrDHww/+lEdyui0sxNrL4aYs9VFRBUs1ysQEUizLAWx+x3IspD/Pyi/AQAA&#10;//8DAFBLAQItABQABgAIAAAAIQC2gziS/gAAAOEBAAATAAAAAAAAAAAAAAAAAAAAAABbQ29udGVu&#10;dF9UeXBlc10ueG1sUEsBAi0AFAAGAAgAAAAhADj9If/WAAAAlAEAAAsAAAAAAAAAAAAAAAAALwEA&#10;AF9yZWxzLy5yZWxzUEsBAi0AFAAGAAgAAAAhAOZWCo4xAgAAXwQAAA4AAAAAAAAAAAAAAAAALgIA&#10;AGRycy9lMm9Eb2MueG1sUEsBAi0AFAAGAAgAAAAhABIKV2b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proofErr w:type="spellStart"/>
      <w:r w:rsidR="002B54A9">
        <w:rPr>
          <w:rFonts w:ascii="Times New Roman" w:hAnsi="Times New Roman" w:cs="Times New Roman"/>
          <w:sz w:val="28"/>
          <w:szCs w:val="28"/>
        </w:rPr>
        <w:t>по_вляется</w:t>
      </w:r>
      <w:proofErr w:type="spellEnd"/>
    </w:p>
    <w:p w:rsidR="009358B4" w:rsidRDefault="009358B4" w:rsidP="009358B4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5A6E3D" w:rsidRPr="005A6E3D" w:rsidRDefault="005A6E3D" w:rsidP="005A6E3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самостоятельная работа проверяет</w:t>
      </w:r>
      <w:r w:rsidRPr="005A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пошаговое выполнение алгоритма проверки орфограммы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Безударные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гласные в корне слова»:</w:t>
      </w:r>
      <w:r w:rsidR="0000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безударную гласную </w:t>
      </w:r>
      <w:r w:rsidRPr="005A6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определить значимую часть слова</w:t>
      </w:r>
      <w:r w:rsidR="00004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подобрать проверочное родственное слово</w:t>
      </w:r>
      <w:r w:rsidRPr="005A6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выбрать нужную гласную букву</w:t>
      </w:r>
      <w:r w:rsidRPr="005A6E3D">
        <w:rPr>
          <w:rFonts w:ascii="Times New Roman" w:hAnsi="Times New Roman" w:cs="Times New Roman"/>
          <w:sz w:val="28"/>
          <w:szCs w:val="28"/>
        </w:rPr>
        <w:t>.</w:t>
      </w:r>
    </w:p>
    <w:p w:rsidR="005A6E3D" w:rsidRPr="005A6E3D" w:rsidRDefault="005A6E3D" w:rsidP="009358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8B4" w:rsidRDefault="009358B4" w:rsidP="009358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Проверяет умение различать ударные и безударные гласные.</w:t>
      </w:r>
    </w:p>
    <w:p w:rsidR="009358B4" w:rsidRDefault="009358B4" w:rsidP="009358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 умение различать проверяемые и непроверяемые безударные гласные.</w:t>
      </w:r>
    </w:p>
    <w:p w:rsidR="009358B4" w:rsidRDefault="009358B4" w:rsidP="009358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задание. Проверяет умение </w:t>
      </w:r>
      <w:r w:rsidR="00003099">
        <w:rPr>
          <w:rFonts w:ascii="Times New Roman" w:hAnsi="Times New Roman" w:cs="Times New Roman"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проверочное слово</w:t>
      </w:r>
      <w:r w:rsidR="00003099">
        <w:rPr>
          <w:rFonts w:ascii="Times New Roman" w:hAnsi="Times New Roman" w:cs="Times New Roman"/>
          <w:sz w:val="28"/>
          <w:szCs w:val="28"/>
        </w:rPr>
        <w:t xml:space="preserve"> от других созвучных слов.</w:t>
      </w:r>
    </w:p>
    <w:p w:rsidR="009358B4" w:rsidRDefault="009358B4" w:rsidP="009358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 умение отличать</w:t>
      </w:r>
      <w:r w:rsidR="00003099">
        <w:rPr>
          <w:rFonts w:ascii="Times New Roman" w:hAnsi="Times New Roman" w:cs="Times New Roman"/>
          <w:sz w:val="28"/>
          <w:szCs w:val="28"/>
        </w:rPr>
        <w:t xml:space="preserve"> родственные и неродственные слова.</w:t>
      </w:r>
    </w:p>
    <w:p w:rsidR="00003099" w:rsidRDefault="00003099" w:rsidP="009358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 умение подбирать проверочное слово для орфограммы безударная гласная.</w:t>
      </w:r>
    </w:p>
    <w:p w:rsidR="002B54A9" w:rsidRDefault="002B54A9" w:rsidP="002B54A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2B54A9" w:rsidRDefault="002B54A9" w:rsidP="002B54A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2B54A9" w:rsidRPr="00141A91" w:rsidRDefault="002B54A9" w:rsidP="002B54A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2B54A9" w:rsidRDefault="002B54A9" w:rsidP="002B54A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2B54A9" w:rsidRDefault="002B54A9" w:rsidP="002B54A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2B54A9" w:rsidRDefault="002B54A9" w:rsidP="002B54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2B54A9" w:rsidTr="00DF04B3">
        <w:tc>
          <w:tcPr>
            <w:tcW w:w="3543" w:type="dxa"/>
            <w:vAlign w:val="bottom"/>
          </w:tcPr>
          <w:p w:rsidR="002B54A9" w:rsidRPr="00A2173F" w:rsidRDefault="002B54A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2B54A9" w:rsidRPr="00A2173F" w:rsidRDefault="002B54A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B54A9" w:rsidTr="00DF04B3">
        <w:tc>
          <w:tcPr>
            <w:tcW w:w="3543" w:type="dxa"/>
            <w:vAlign w:val="bottom"/>
          </w:tcPr>
          <w:p w:rsidR="002B54A9" w:rsidRPr="00A2173F" w:rsidRDefault="001C107E" w:rsidP="001C10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4A9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B54A9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B54A9" w:rsidRPr="00A2173F" w:rsidRDefault="002B54A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4A9" w:rsidTr="00DF04B3">
        <w:tc>
          <w:tcPr>
            <w:tcW w:w="3543" w:type="dxa"/>
            <w:vAlign w:val="bottom"/>
          </w:tcPr>
          <w:p w:rsidR="002B54A9" w:rsidRPr="00A2173F" w:rsidRDefault="001C107E" w:rsidP="001C10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4A9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4A9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B54A9" w:rsidRPr="00A2173F" w:rsidRDefault="002B54A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4A9" w:rsidTr="00DF04B3">
        <w:tc>
          <w:tcPr>
            <w:tcW w:w="3543" w:type="dxa"/>
            <w:vAlign w:val="bottom"/>
          </w:tcPr>
          <w:p w:rsidR="002B54A9" w:rsidRPr="00A2173F" w:rsidRDefault="001C107E" w:rsidP="001C10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4A9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4A9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B54A9" w:rsidRPr="00A2173F" w:rsidRDefault="002B54A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4A9" w:rsidTr="00DF04B3">
        <w:tc>
          <w:tcPr>
            <w:tcW w:w="3543" w:type="dxa"/>
            <w:vAlign w:val="bottom"/>
          </w:tcPr>
          <w:p w:rsidR="002B54A9" w:rsidRDefault="002B54A9" w:rsidP="001C10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07E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1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C10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5" w:type="dxa"/>
            <w:vAlign w:val="bottom"/>
          </w:tcPr>
          <w:p w:rsidR="002B54A9" w:rsidRDefault="002B54A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54A9" w:rsidRDefault="002B54A9" w:rsidP="002B54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099" w:rsidRDefault="00003099" w:rsidP="002B54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07E" w:rsidRDefault="001C107E" w:rsidP="002B54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07E" w:rsidRDefault="001C107E" w:rsidP="002B54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A9" w:rsidRDefault="002B54A9" w:rsidP="002B54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B54A9" w:rsidTr="00DF04B3">
        <w:tc>
          <w:tcPr>
            <w:tcW w:w="959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  <w:vAlign w:val="center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3191" w:type="dxa"/>
            <w:vAlign w:val="center"/>
          </w:tcPr>
          <w:p w:rsidR="002B54A9" w:rsidRPr="00A2173F" w:rsidRDefault="002B54A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4A9" w:rsidTr="00DF04B3">
        <w:tc>
          <w:tcPr>
            <w:tcW w:w="959" w:type="dxa"/>
            <w:vAlign w:val="center"/>
          </w:tcPr>
          <w:p w:rsidR="002B54A9" w:rsidRPr="00A2173F" w:rsidRDefault="002B54A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корень слова</w:t>
            </w:r>
          </w:p>
        </w:tc>
        <w:tc>
          <w:tcPr>
            <w:tcW w:w="319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A9" w:rsidTr="00DF04B3">
        <w:tc>
          <w:tcPr>
            <w:tcW w:w="959" w:type="dxa"/>
            <w:vAlign w:val="center"/>
          </w:tcPr>
          <w:p w:rsidR="002B54A9" w:rsidRPr="00A2173F" w:rsidRDefault="002B54A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безударную гласную корня</w:t>
            </w:r>
          </w:p>
        </w:tc>
        <w:tc>
          <w:tcPr>
            <w:tcW w:w="319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A9" w:rsidTr="00DF04B3">
        <w:tc>
          <w:tcPr>
            <w:tcW w:w="959" w:type="dxa"/>
            <w:vAlign w:val="center"/>
          </w:tcPr>
          <w:p w:rsidR="002B54A9" w:rsidRPr="00A2173F" w:rsidRDefault="002B54A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изменять слово для проверки орфограммы «Безударная гласная корня»</w:t>
            </w:r>
          </w:p>
        </w:tc>
        <w:tc>
          <w:tcPr>
            <w:tcW w:w="319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A9" w:rsidTr="00DF04B3">
        <w:tc>
          <w:tcPr>
            <w:tcW w:w="959" w:type="dxa"/>
            <w:vAlign w:val="center"/>
          </w:tcPr>
          <w:p w:rsidR="002B54A9" w:rsidRPr="00A2173F" w:rsidRDefault="002B54A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B54A9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подбирать родственное слово для проверки орфограммы «Безударная гласная корня»</w:t>
            </w:r>
          </w:p>
        </w:tc>
        <w:tc>
          <w:tcPr>
            <w:tcW w:w="3191" w:type="dxa"/>
          </w:tcPr>
          <w:p w:rsidR="002B54A9" w:rsidRPr="00A2173F" w:rsidRDefault="002B54A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4A9" w:rsidRPr="00A2173F" w:rsidRDefault="002B54A9" w:rsidP="002B54A9">
      <w:pPr>
        <w:ind w:left="-567"/>
        <w:rPr>
          <w:rFonts w:ascii="Times New Roman" w:hAnsi="Times New Roman" w:cs="Times New Roman"/>
          <w:b/>
          <w:i/>
        </w:rPr>
      </w:pPr>
    </w:p>
    <w:p w:rsidR="00003099" w:rsidRPr="001C107E" w:rsidRDefault="00003099" w:rsidP="000030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проверкой орфограммы «Безударная гласная в корне слова». Учебный материал подбирает учитель.</w:t>
      </w:r>
    </w:p>
    <w:p w:rsidR="002B54A9" w:rsidRPr="00670767" w:rsidRDefault="002B54A9" w:rsidP="002B54A9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2B54A9" w:rsidRPr="00A2173F" w:rsidRDefault="002B54A9" w:rsidP="002B54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январском</w:t>
      </w:r>
      <w:r w:rsidRPr="00A2173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лесу, стоит, тишина</w:t>
      </w:r>
    </w:p>
    <w:p w:rsidR="002B54A9" w:rsidRPr="00A2173F" w:rsidRDefault="002B54A9" w:rsidP="002B54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берёзы</w:t>
      </w:r>
      <w:r w:rsidRPr="00A2173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осины</w:t>
      </w:r>
    </w:p>
    <w:p w:rsidR="002B54A9" w:rsidRPr="00A2173F" w:rsidRDefault="002B54A9" w:rsidP="002B54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выстрелы, стреляют</w:t>
      </w:r>
    </w:p>
    <w:p w:rsidR="00004CD1" w:rsidRDefault="002B54A9" w:rsidP="002B54A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повидло</w:t>
      </w:r>
    </w:p>
    <w:p w:rsidR="002B54A9" w:rsidRDefault="002B54A9" w:rsidP="002B54A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7AEF">
        <w:rPr>
          <w:rFonts w:ascii="Times New Roman" w:hAnsi="Times New Roman" w:cs="Times New Roman"/>
          <w:i/>
          <w:sz w:val="28"/>
          <w:szCs w:val="28"/>
        </w:rPr>
        <w:t>тихий, дерево, корка, появится</w:t>
      </w:r>
    </w:p>
    <w:p w:rsidR="00003099" w:rsidRDefault="00003099" w:rsidP="002B54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3099" w:rsidRPr="00003099" w:rsidRDefault="00003099" w:rsidP="002B54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AEF" w:rsidRDefault="00357AEF">
      <w:pPr>
        <w:rPr>
          <w:rFonts w:ascii="Times New Roman" w:hAnsi="Times New Roman" w:cs="Times New Roman"/>
          <w:sz w:val="28"/>
          <w:szCs w:val="28"/>
        </w:rPr>
      </w:pPr>
    </w:p>
    <w:sectPr w:rsidR="00357AEF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04CD1"/>
    <w:rsid w:val="00016590"/>
    <w:rsid w:val="00043CCA"/>
    <w:rsid w:val="00061251"/>
    <w:rsid w:val="000A763D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3271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24FF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E3644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14FFE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3973-2AD3-45CF-8790-D273062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2017-01-06T11:57:00Z</dcterms:created>
  <dcterms:modified xsi:type="dcterms:W3CDTF">2017-01-22T14:44:00Z</dcterms:modified>
</cp:coreProperties>
</file>